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74" w:rsidRPr="006D73DF" w:rsidRDefault="00870674" w:rsidP="007940EA">
      <w:pPr>
        <w:jc w:val="center"/>
        <w:rPr>
          <w:rFonts w:asciiTheme="majorHAnsi" w:hAnsiTheme="majorHAnsi" w:cstheme="majorHAnsi"/>
          <w:b/>
          <w:color w:val="595959" w:themeColor="text1" w:themeTint="A6"/>
        </w:rPr>
      </w:pPr>
      <w:r w:rsidRPr="006D73DF">
        <w:rPr>
          <w:rFonts w:asciiTheme="majorHAnsi" w:hAnsiTheme="majorHAnsi" w:cstheme="majorHAnsi"/>
          <w:b/>
          <w:color w:val="595959" w:themeColor="text1" w:themeTint="A6"/>
        </w:rPr>
        <w:t>FORMULARIO DE DEVOLUCIÓN</w:t>
      </w:r>
    </w:p>
    <w:p w:rsidR="00870674" w:rsidRDefault="00870674">
      <w:pPr>
        <w:rPr>
          <w:rFonts w:ascii="Verdana" w:hAnsi="Verdana"/>
          <w:color w:val="595959" w:themeColor="text1" w:themeTint="A6"/>
          <w:sz w:val="20"/>
          <w:szCs w:val="20"/>
        </w:rPr>
      </w:pPr>
    </w:p>
    <w:p w:rsidR="00C6107A" w:rsidRPr="00C6107A" w:rsidRDefault="00C6107A">
      <w:pPr>
        <w:rPr>
          <w:rFonts w:ascii="Verdana" w:hAnsi="Verdana"/>
          <w:color w:val="595959" w:themeColor="text1" w:themeTint="A6"/>
          <w:sz w:val="20"/>
          <w:szCs w:val="20"/>
        </w:rPr>
      </w:pPr>
    </w:p>
    <w:p w:rsidR="00870674" w:rsidRPr="006D73DF" w:rsidRDefault="00870674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Nombre y apellidos: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_______________________________________</w:t>
      </w:r>
      <w:r w:rsidR="003C6C8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_________________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___________</w:t>
      </w:r>
    </w:p>
    <w:p w:rsidR="006D73DF" w:rsidRDefault="006D73DF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870674" w:rsidRPr="006D73DF" w:rsidRDefault="00FB6902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Correo electrónico </w:t>
      </w:r>
      <w:r w:rsidRPr="006D73DF">
        <w:rPr>
          <w:rFonts w:asciiTheme="majorHAnsi" w:hAnsiTheme="majorHAnsi" w:cstheme="majorHAnsi"/>
          <w:color w:val="595959" w:themeColor="text1" w:themeTint="A6"/>
          <w:sz w:val="12"/>
          <w:szCs w:val="12"/>
        </w:rPr>
        <w:t>(</w:t>
      </w:r>
      <w:r w:rsidRPr="004D6077">
        <w:rPr>
          <w:rFonts w:asciiTheme="majorHAnsi" w:hAnsiTheme="majorHAnsi" w:cstheme="majorHAnsi"/>
          <w:color w:val="595959" w:themeColor="text1" w:themeTint="A6"/>
          <w:sz w:val="16"/>
          <w:szCs w:val="16"/>
        </w:rPr>
        <w:t>debe ser el mismo que utilizaste al formalizar el pedido</w:t>
      </w:r>
      <w:r w:rsidRPr="006D73DF">
        <w:rPr>
          <w:rFonts w:asciiTheme="majorHAnsi" w:hAnsiTheme="majorHAnsi" w:cstheme="majorHAnsi"/>
          <w:color w:val="595959" w:themeColor="text1" w:themeTint="A6"/>
          <w:sz w:val="12"/>
          <w:szCs w:val="12"/>
        </w:rPr>
        <w:t>)</w:t>
      </w:r>
      <w:r w:rsidR="00870674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:</w:t>
      </w:r>
      <w:r w:rsidR="00FD4B9E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______</w:t>
      </w:r>
      <w:r w:rsidR="003C6C8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</w:t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________________</w:t>
      </w:r>
    </w:p>
    <w:p w:rsidR="00BF00A9" w:rsidRPr="006D73DF" w:rsidRDefault="00BF00A9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BF00A9" w:rsidRPr="006D73DF" w:rsidRDefault="00BF00A9" w:rsidP="00BF00A9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Teléfono de contacto: __________________</w:t>
      </w:r>
    </w:p>
    <w:p w:rsidR="00FB6902" w:rsidRPr="006D73DF" w:rsidRDefault="00FB6902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870674" w:rsidRPr="006D73DF" w:rsidRDefault="00870674" w:rsidP="00870674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Número de pedido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="00FB6902" w:rsidRPr="004D6077">
        <w:rPr>
          <w:rFonts w:asciiTheme="majorHAnsi" w:hAnsiTheme="majorHAnsi" w:cstheme="majorHAnsi"/>
          <w:color w:val="595959" w:themeColor="text1" w:themeTint="A6"/>
          <w:sz w:val="16"/>
          <w:szCs w:val="16"/>
        </w:rPr>
        <w:t>(asegúrate de indicar el número de pedido y no el número de factura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12"/>
          <w:szCs w:val="12"/>
        </w:rPr>
        <w:t>)</w:t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: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_</w:t>
      </w:r>
      <w:r w:rsidR="00FD4B9E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</w:t>
      </w:r>
      <w:r w:rsidR="003C6C8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</w:t>
      </w:r>
      <w:r w:rsidR="00FD4B9E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</w:t>
      </w:r>
    </w:p>
    <w:p w:rsidR="00FB6902" w:rsidRDefault="00FB6902" w:rsidP="00870674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870674" w:rsidRPr="006D73DF" w:rsidRDefault="00FB6902">
      <w:pP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El producto que deseo devolver es:</w:t>
      </w:r>
    </w:p>
    <w:p w:rsidR="00FB6902" w:rsidRPr="006D73DF" w:rsidRDefault="00FB6902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1412CB" w:rsidRPr="006D73DF" w:rsidRDefault="00870674" w:rsidP="001412CB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Referencia: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="004D607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1.-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</w:t>
      </w:r>
      <w:r w:rsidR="00AC5B8C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___   </w:t>
      </w:r>
      <w:r w:rsidR="004D607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2.-</w:t>
      </w:r>
      <w:r w:rsidR="00AC5B8C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_____________</w:t>
      </w:r>
      <w:r w:rsidR="00AC5B8C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      </w:t>
      </w:r>
      <w:r w:rsidR="004D6077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3.-</w:t>
      </w:r>
      <w:r w:rsidR="00AC5B8C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____________</w:t>
      </w:r>
      <w:r w:rsidR="00AC5B8C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br/>
      </w:r>
    </w:p>
    <w:p w:rsidR="00AC5B8C" w:rsidRPr="006D73DF" w:rsidRDefault="00AC5B8C" w:rsidP="001412CB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Nombre</w:t>
      </w:r>
      <w:proofErr w:type="gramStart"/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:  _</w:t>
      </w:r>
      <w:proofErr w:type="gramEnd"/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____________</w:t>
      </w:r>
      <w:r w:rsidR="001412CB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</w:t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 _____________</w:t>
      </w:r>
      <w:r w:rsidR="001412CB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</w:t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  </w:t>
      </w:r>
      <w:r w:rsidR="001412CB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_____</w:t>
      </w:r>
      <w:r w:rsidR="00FD4B9E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</w:t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</w:t>
      </w:r>
    </w:p>
    <w:p w:rsidR="00AC5B8C" w:rsidRPr="006D73DF" w:rsidRDefault="00AC5B8C">
      <w:pP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</w:pPr>
    </w:p>
    <w:p w:rsidR="00870674" w:rsidRPr="006D73DF" w:rsidRDefault="004D6077">
      <w:pP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</w:pPr>
      <w: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Lo devuelvo porque</w:t>
      </w:r>
      <w:r w:rsidR="00870674" w:rsidRPr="006D73DF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:</w:t>
      </w:r>
    </w:p>
    <w:p w:rsidR="00870674" w:rsidRPr="006D73DF" w:rsidRDefault="00870674" w:rsidP="0087067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No estoy satisfecho con mi compra</w:t>
      </w:r>
    </w:p>
    <w:p w:rsidR="00870674" w:rsidRPr="006D73DF" w:rsidRDefault="00FB6902" w:rsidP="0087067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El</w:t>
      </w:r>
      <w:r w:rsidR="00870674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producto llegó defectuoso</w:t>
      </w:r>
    </w:p>
    <w:p w:rsidR="00870674" w:rsidRPr="006D73DF" w:rsidRDefault="004D6077" w:rsidP="0087067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>¡</w:t>
      </w:r>
      <w:proofErr w:type="spellStart"/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>Upps</w:t>
      </w:r>
      <w:proofErr w:type="spellEnd"/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! </w:t>
      </w:r>
      <w:r w:rsidR="00870674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Me habéis enviado un producto erróneo</w:t>
      </w:r>
    </w:p>
    <w:p w:rsidR="00870674" w:rsidRPr="006D73DF" w:rsidRDefault="00870674" w:rsidP="0087067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El producto no corresponde a la imagen o descripción de la web</w:t>
      </w:r>
    </w:p>
    <w:p w:rsidR="00870674" w:rsidRPr="006D73DF" w:rsidRDefault="00870674" w:rsidP="00870674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El producto ha llegado dañado por el transportista</w:t>
      </w:r>
      <w:r w:rsid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(deberás adjuntar foto de la caja y haber registrado por escrito en el albarán de entrega del transportista que el empaque llegó en malas condiciones)</w:t>
      </w:r>
    </w:p>
    <w:p w:rsidR="00987FD9" w:rsidRDefault="00987FD9">
      <w:pP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</w:pPr>
    </w:p>
    <w:p w:rsidR="00870674" w:rsidRPr="006D73DF" w:rsidRDefault="00870674">
      <w:pP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Comentarios</w:t>
      </w:r>
      <w:r w:rsidR="00FB6902" w:rsidRPr="006D73DF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 xml:space="preserve"> sobre la devolución</w:t>
      </w:r>
      <w:r w:rsidRPr="006D73DF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:</w:t>
      </w:r>
    </w:p>
    <w:p w:rsidR="00870674" w:rsidRPr="006D73DF" w:rsidRDefault="00870674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FB6902" w:rsidRPr="006D73DF" w:rsidRDefault="00FB6902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FB6902" w:rsidRPr="006D73DF" w:rsidRDefault="00FB6902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FB6902" w:rsidRPr="006D73DF" w:rsidRDefault="00FB6902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870674" w:rsidRPr="006D73DF" w:rsidRDefault="003C6C8D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3C6C8D">
        <w:rPr>
          <w:rFonts w:asciiTheme="majorHAnsi" w:hAnsiTheme="majorHAnsi" w:cstheme="majorHAnsi"/>
          <w:b/>
          <w:noProof/>
          <w:color w:val="595959" w:themeColor="text1" w:themeTint="A6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51F9F" wp14:editId="029B01EA">
                <wp:simplePos x="0" y="0"/>
                <wp:positionH relativeFrom="column">
                  <wp:posOffset>5019675</wp:posOffset>
                </wp:positionH>
                <wp:positionV relativeFrom="paragraph">
                  <wp:posOffset>38100</wp:posOffset>
                </wp:positionV>
                <wp:extent cx="342900" cy="342900"/>
                <wp:effectExtent l="0" t="0" r="19050" b="1905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07A" w:rsidRPr="003C6C8D" w:rsidRDefault="00C6107A" w:rsidP="0037480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6C8D">
                              <w:rPr>
                                <w:b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395.25pt;margin-top:3pt;width:27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" filled="f" strokecolor="black [3213]">
                <v:textbox>
                  <w:txbxContent>
                    <w:p w:rsidR="00C6107A" w:rsidRPr="003C6C8D" w:rsidRDefault="00C6107A" w:rsidP="0037480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6C8D">
                        <w:rPr>
                          <w:b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6C8D">
        <w:rPr>
          <w:rFonts w:asciiTheme="majorHAnsi" w:hAnsiTheme="majorHAnsi" w:cstheme="majorHAnsi"/>
          <w:b/>
          <w:noProof/>
          <w:color w:val="595959" w:themeColor="text1" w:themeTint="A6"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EBC8E" wp14:editId="61546DCC">
                <wp:simplePos x="0" y="0"/>
                <wp:positionH relativeFrom="column">
                  <wp:posOffset>4552950</wp:posOffset>
                </wp:positionH>
                <wp:positionV relativeFrom="paragraph">
                  <wp:posOffset>38100</wp:posOffset>
                </wp:positionV>
                <wp:extent cx="342900" cy="342900"/>
                <wp:effectExtent l="0" t="0" r="19050" b="1905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07A" w:rsidRPr="003C6C8D" w:rsidRDefault="00C6107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6C8D">
                              <w:rPr>
                                <w:b/>
                                <w:sz w:val="20"/>
                                <w:szCs w:val="20"/>
                              </w:rPr>
                              <w:t>Sí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" o:spid="_x0000_s1027" type="#_x0000_t202" style="position:absolute;margin-left:358.5pt;margin-top:3pt;width:27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" filled="f" strokecolor="black [3213]">
                <v:textbox>
                  <w:txbxContent>
                    <w:p w:rsidR="00C6107A" w:rsidRPr="003C6C8D" w:rsidRDefault="00C6107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3C6C8D">
                        <w:rPr>
                          <w:b/>
                          <w:sz w:val="20"/>
                          <w:szCs w:val="20"/>
                        </w:rPr>
                        <w:t>Sí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0674" w:rsidRPr="006D73DF" w:rsidRDefault="004D6077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¿Quieres que te enviemos</w:t>
      </w:r>
      <w:r w:rsidR="00AC5B8C"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 xml:space="preserve"> un vale sin fecha de caducidad</w:t>
      </w:r>
      <w:r w:rsid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 xml:space="preserve"> </w:t>
      </w:r>
      <w:r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para tu</w:t>
      </w:r>
      <w:r w:rsidR="00374806"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 xml:space="preserve"> próximo pedido</w:t>
      </w:r>
      <w:r w:rsid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?</w:t>
      </w:r>
    </w:p>
    <w:p w:rsidR="003C6C8D" w:rsidRDefault="003C6C8D" w:rsidP="004D6077">
      <w:pP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</w:pPr>
    </w:p>
    <w:p w:rsidR="004D6077" w:rsidRPr="006D73DF" w:rsidRDefault="004D6077" w:rsidP="004D6077">
      <w:pP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 xml:space="preserve">La devolución se efectuará en la misma forma de pago en la que se realizó la compra. </w:t>
      </w:r>
    </w:p>
    <w:p w:rsidR="00AC5B8C" w:rsidRPr="003C6C8D" w:rsidRDefault="003C6C8D" w:rsidP="003C6C8D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3C6C8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Si realizaste la compra con tarjeta te reintegraremos el importe a la misma tarjeta</w:t>
      </w: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que usaste para pagar</w:t>
      </w:r>
    </w:p>
    <w:p w:rsidR="00AC5B8C" w:rsidRPr="003C6C8D" w:rsidRDefault="003C6C8D" w:rsidP="003C6C8D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</w:pP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Si pagaste por Transferencia Bancaria necesitaremos los siguientes datos </w:t>
      </w:r>
      <w:r w:rsidR="00AC5B8C"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(sólo si pagaste por transferencia)</w:t>
      </w:r>
    </w:p>
    <w:p w:rsidR="001412CB" w:rsidRPr="006D73DF" w:rsidRDefault="001412CB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870674" w:rsidRPr="006D73DF" w:rsidRDefault="00870674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IBAN:</w:t>
      </w:r>
      <w:r w:rsidR="003C6C8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</w:t>
      </w:r>
      <w:r w:rsidR="003C6C8D"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ES</w:t>
      </w:r>
      <w:r w:rsidR="00FD4B9E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____ </w:t>
      </w:r>
      <w:r w:rsidR="00FD4B9E"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-</w:t>
      </w:r>
      <w:r w:rsidR="00FD4B9E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__________</w:t>
      </w:r>
      <w:r w:rsidR="00FD4B9E"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-</w:t>
      </w:r>
      <w:r w:rsidR="003C6C8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__________</w:t>
      </w:r>
      <w:r w:rsidR="003C6C8D"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-</w:t>
      </w:r>
      <w:r w:rsidR="003C6C8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__________</w:t>
      </w:r>
      <w:r w:rsidR="003C6C8D" w:rsidRPr="003C6C8D">
        <w:rPr>
          <w:rFonts w:asciiTheme="majorHAnsi" w:hAnsiTheme="majorHAnsi" w:cstheme="majorHAnsi"/>
          <w:b/>
          <w:color w:val="595959" w:themeColor="text1" w:themeTint="A6"/>
          <w:sz w:val="20"/>
          <w:szCs w:val="20"/>
        </w:rPr>
        <w:t>-</w:t>
      </w:r>
      <w:r w:rsidR="003C6C8D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_________</w:t>
      </w:r>
    </w:p>
    <w:p w:rsidR="00FB6902" w:rsidRPr="006D73DF" w:rsidRDefault="00FB6902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AC5B8C" w:rsidRPr="006D73DF" w:rsidRDefault="00870674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Nombre del Titular: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 _____________________________________</w:t>
      </w:r>
      <w:r w:rsidR="00FD4B9E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</w:t>
      </w:r>
      <w:r w:rsidR="00FB6902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__</w:t>
      </w:r>
    </w:p>
    <w:p w:rsidR="00AC5B8C" w:rsidRPr="006D73DF" w:rsidRDefault="00AC5B8C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AC5B8C" w:rsidRPr="006D73DF" w:rsidRDefault="00FD4B9E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 xml:space="preserve">Declaro que </w:t>
      </w:r>
      <w:bookmarkStart w:id="0" w:name="_GoBack"/>
      <w:bookmarkEnd w:id="0"/>
      <w:r>
        <w:rPr>
          <w:rFonts w:asciiTheme="majorHAnsi" w:hAnsiTheme="majorHAnsi" w:cstheme="majorHAnsi"/>
          <w:color w:val="595959" w:themeColor="text1" w:themeTint="A6"/>
          <w:sz w:val="20"/>
          <w:szCs w:val="20"/>
        </w:rPr>
        <w:t>asumo los gastos de envío de la devolución.</w:t>
      </w:r>
    </w:p>
    <w:p w:rsidR="007940EA" w:rsidRPr="006D73DF" w:rsidRDefault="007940EA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:rsidR="00AC5B8C" w:rsidRPr="006D73DF" w:rsidRDefault="00AC5B8C">
      <w:pPr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>Fecha: __________________</w:t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ab/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ab/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ab/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ab/>
      </w:r>
      <w:r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tab/>
        <w:t>Firma: __________________</w:t>
      </w:r>
      <w:r w:rsidR="007940EA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br/>
      </w:r>
      <w:r w:rsidR="007940EA" w:rsidRPr="006D73DF">
        <w:rPr>
          <w:rFonts w:asciiTheme="majorHAnsi" w:hAnsiTheme="majorHAnsi" w:cstheme="majorHAnsi"/>
          <w:color w:val="595959" w:themeColor="text1" w:themeTint="A6"/>
          <w:sz w:val="20"/>
          <w:szCs w:val="20"/>
        </w:rPr>
        <w:br/>
      </w:r>
      <w:r w:rsidR="006D73DF">
        <w:rPr>
          <w:rFonts w:asciiTheme="majorHAnsi" w:hAnsiTheme="majorHAnsi" w:cstheme="majorHAnsi"/>
          <w:b/>
          <w:color w:val="595959" w:themeColor="text1" w:themeTint="A6"/>
          <w:sz w:val="16"/>
          <w:szCs w:val="20"/>
        </w:rPr>
        <w:t xml:space="preserve">Por favor no coloquéis </w:t>
      </w:r>
      <w:r w:rsidR="00B374DC" w:rsidRPr="006D73DF">
        <w:rPr>
          <w:rFonts w:asciiTheme="majorHAnsi" w:hAnsiTheme="majorHAnsi" w:cstheme="majorHAnsi"/>
          <w:b/>
          <w:color w:val="595959" w:themeColor="text1" w:themeTint="A6"/>
          <w:sz w:val="16"/>
          <w:szCs w:val="20"/>
        </w:rPr>
        <w:t xml:space="preserve"> la etiqueta de devolu</w:t>
      </w:r>
      <w:r w:rsidR="006D73DF">
        <w:rPr>
          <w:rFonts w:asciiTheme="majorHAnsi" w:hAnsiTheme="majorHAnsi" w:cstheme="majorHAnsi"/>
          <w:b/>
          <w:color w:val="595959" w:themeColor="text1" w:themeTint="A6"/>
          <w:sz w:val="16"/>
          <w:szCs w:val="20"/>
        </w:rPr>
        <w:t>ción sobre la caja del producto, empacar el producto previamente en otra caja.</w:t>
      </w:r>
    </w:p>
    <w:sectPr w:rsidR="00AC5B8C" w:rsidRPr="006D73DF" w:rsidSect="00AC5B8C">
      <w:headerReference w:type="default" r:id="rId8"/>
      <w:footerReference w:type="default" r:id="rId9"/>
      <w:pgSz w:w="11900" w:h="16840"/>
      <w:pgMar w:top="961" w:right="1268" w:bottom="993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20" w:rsidRDefault="00316420" w:rsidP="00FB6902">
      <w:r>
        <w:separator/>
      </w:r>
    </w:p>
  </w:endnote>
  <w:endnote w:type="continuationSeparator" w:id="0">
    <w:p w:rsidR="00316420" w:rsidRDefault="00316420" w:rsidP="00FB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3DF" w:rsidRPr="006D73DF" w:rsidRDefault="006D73DF" w:rsidP="00FB6902">
    <w:pPr>
      <w:widowControl w:val="0"/>
      <w:autoSpaceDE w:val="0"/>
      <w:autoSpaceDN w:val="0"/>
      <w:adjustRightInd w:val="0"/>
      <w:jc w:val="center"/>
      <w:rPr>
        <w:rFonts w:asciiTheme="majorHAnsi" w:hAnsiTheme="majorHAnsi" w:cstheme="majorHAnsi"/>
        <w:b/>
        <w:sz w:val="16"/>
        <w:szCs w:val="16"/>
        <w:lang w:val="es-ES"/>
      </w:rPr>
    </w:pPr>
    <w:r w:rsidRPr="006D73DF">
      <w:rPr>
        <w:rFonts w:asciiTheme="majorHAnsi" w:hAnsiTheme="majorHAnsi" w:cstheme="majorHAnsi"/>
        <w:b/>
        <w:sz w:val="16"/>
        <w:szCs w:val="16"/>
        <w:lang w:val="es-ES"/>
      </w:rPr>
      <w:t>DEBERÁS ENVIAR EL/LOS JUGUETE/S A LA SIGUIENTE DIRECCIÓN</w:t>
    </w:r>
  </w:p>
  <w:p w:rsidR="006D73DF" w:rsidRPr="006D73DF" w:rsidRDefault="006D73DF" w:rsidP="00FB6902">
    <w:pPr>
      <w:widowControl w:val="0"/>
      <w:autoSpaceDE w:val="0"/>
      <w:autoSpaceDN w:val="0"/>
      <w:adjustRightInd w:val="0"/>
      <w:jc w:val="center"/>
      <w:rPr>
        <w:rFonts w:asciiTheme="majorHAnsi" w:hAnsiTheme="majorHAnsi" w:cstheme="majorHAnsi"/>
        <w:b/>
        <w:sz w:val="16"/>
        <w:szCs w:val="16"/>
        <w:lang w:val="es-ES"/>
      </w:rPr>
    </w:pPr>
    <w:r w:rsidRPr="006D73DF">
      <w:rPr>
        <w:rFonts w:asciiTheme="majorHAnsi" w:hAnsiTheme="majorHAnsi" w:cstheme="majorHAnsi"/>
        <w:b/>
        <w:sz w:val="16"/>
        <w:szCs w:val="16"/>
        <w:lang w:val="es-ES"/>
      </w:rPr>
      <w:t>(No aceptamos envíos a portes debidos)</w:t>
    </w:r>
  </w:p>
  <w:p w:rsidR="00C6107A" w:rsidRDefault="006D73DF" w:rsidP="00FB6902">
    <w:pPr>
      <w:pStyle w:val="Piedepgin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Kamchatka </w:t>
    </w:r>
    <w:proofErr w:type="spellStart"/>
    <w:r>
      <w:rPr>
        <w:rFonts w:ascii="Verdana" w:hAnsi="Verdana"/>
        <w:sz w:val="16"/>
        <w:szCs w:val="16"/>
      </w:rPr>
      <w:t>Magic</w:t>
    </w:r>
    <w:proofErr w:type="spellEnd"/>
    <w:r>
      <w:rPr>
        <w:rFonts w:ascii="Verdana" w:hAnsi="Verdana"/>
        <w:sz w:val="16"/>
        <w:szCs w:val="16"/>
      </w:rPr>
      <w:t xml:space="preserve"> </w:t>
    </w:r>
    <w:proofErr w:type="spellStart"/>
    <w:r>
      <w:rPr>
        <w:rFonts w:ascii="Verdana" w:hAnsi="Verdana"/>
        <w:sz w:val="16"/>
        <w:szCs w:val="16"/>
      </w:rPr>
      <w:t>Toys</w:t>
    </w:r>
    <w:proofErr w:type="spellEnd"/>
    <w:r>
      <w:rPr>
        <w:rFonts w:ascii="Verdana" w:hAnsi="Verdana"/>
        <w:sz w:val="16"/>
        <w:szCs w:val="16"/>
      </w:rPr>
      <w:t xml:space="preserve"> | Calle San Agustín, 18 – local | 28014 – Madrid | +34 91 376 36 14</w:t>
    </w:r>
  </w:p>
  <w:p w:rsidR="006D73DF" w:rsidRPr="00FB6902" w:rsidRDefault="006D73DF" w:rsidP="00FB6902">
    <w:pPr>
      <w:pStyle w:val="Piedepgin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info@kamchatkatoys.com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20" w:rsidRDefault="00316420" w:rsidP="00FB6902">
      <w:r>
        <w:separator/>
      </w:r>
    </w:p>
  </w:footnote>
  <w:footnote w:type="continuationSeparator" w:id="0">
    <w:p w:rsidR="00316420" w:rsidRDefault="00316420" w:rsidP="00FB6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07A" w:rsidRDefault="006D73DF" w:rsidP="006D73DF">
    <w:pPr>
      <w:pStyle w:val="Encabezado"/>
      <w:tabs>
        <w:tab w:val="clear" w:pos="4252"/>
        <w:tab w:val="center" w:pos="9356"/>
      </w:tabs>
    </w:pPr>
    <w:r>
      <w:rPr>
        <w:noProof/>
        <w:lang w:val="es-ES"/>
      </w:rPr>
      <w:drawing>
        <wp:inline distT="0" distB="0" distL="0" distR="0" wp14:anchorId="2DA66359" wp14:editId="633E21ED">
          <wp:extent cx="1438275" cy="1272760"/>
          <wp:effectExtent l="0" t="0" r="0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99" cy="1273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2894"/>
    <w:multiLevelType w:val="hybridMultilevel"/>
    <w:tmpl w:val="87B46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B3E90"/>
    <w:multiLevelType w:val="hybridMultilevel"/>
    <w:tmpl w:val="F84E85E2"/>
    <w:lvl w:ilvl="0" w:tplc="68A8858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74"/>
    <w:rsid w:val="001412CB"/>
    <w:rsid w:val="00173225"/>
    <w:rsid w:val="002D60B5"/>
    <w:rsid w:val="00316420"/>
    <w:rsid w:val="00374806"/>
    <w:rsid w:val="003C6C8D"/>
    <w:rsid w:val="0040174A"/>
    <w:rsid w:val="004A781B"/>
    <w:rsid w:val="004C6923"/>
    <w:rsid w:val="004D6077"/>
    <w:rsid w:val="005B5E51"/>
    <w:rsid w:val="005E0A37"/>
    <w:rsid w:val="00653952"/>
    <w:rsid w:val="006D73DF"/>
    <w:rsid w:val="00785D45"/>
    <w:rsid w:val="007940EA"/>
    <w:rsid w:val="00870674"/>
    <w:rsid w:val="00875C62"/>
    <w:rsid w:val="00987FD9"/>
    <w:rsid w:val="00AB5E80"/>
    <w:rsid w:val="00AC5B8C"/>
    <w:rsid w:val="00B374DC"/>
    <w:rsid w:val="00BF00A9"/>
    <w:rsid w:val="00C6107A"/>
    <w:rsid w:val="00CF7B1C"/>
    <w:rsid w:val="00D42C18"/>
    <w:rsid w:val="00DE7B0B"/>
    <w:rsid w:val="00E2358A"/>
    <w:rsid w:val="00E463D4"/>
    <w:rsid w:val="00EF3620"/>
    <w:rsid w:val="00F8504C"/>
    <w:rsid w:val="00FB6902"/>
    <w:rsid w:val="00FD4B9E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067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706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B1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B1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6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902"/>
  </w:style>
  <w:style w:type="paragraph" w:styleId="Piedepgina">
    <w:name w:val="footer"/>
    <w:basedOn w:val="Normal"/>
    <w:link w:val="PiedepginaCar"/>
    <w:uiPriority w:val="99"/>
    <w:unhideWhenUsed/>
    <w:rsid w:val="00FB69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067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706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7B1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B1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B69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6902"/>
  </w:style>
  <w:style w:type="paragraph" w:styleId="Piedepgina">
    <w:name w:val="footer"/>
    <w:basedOn w:val="Normal"/>
    <w:link w:val="PiedepginaCar"/>
    <w:uiPriority w:val="99"/>
    <w:unhideWhenUsed/>
    <w:rsid w:val="00FB69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Usuario</cp:lastModifiedBy>
  <cp:revision>6</cp:revision>
  <dcterms:created xsi:type="dcterms:W3CDTF">2019-01-23T17:27:00Z</dcterms:created>
  <dcterms:modified xsi:type="dcterms:W3CDTF">2020-10-06T10:38:00Z</dcterms:modified>
</cp:coreProperties>
</file>